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54298EB" w14:textId="77777777" w:rsidTr="007D305A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57C92B71" w:rsidR="00CD7ABF" w:rsidRPr="00D61CB2" w:rsidRDefault="00D61CB2" w:rsidP="00D61CB2">
            <w:pPr>
              <w:spacing w:line="240" w:lineRule="auto"/>
              <w:ind w:left="113" w:right="113" w:firstLine="0"/>
              <w:rPr>
                <w:rFonts w:ascii="GOST type B" w:hAnsi="GOST type B"/>
                <w:i/>
                <w:sz w:val="22"/>
                <w:szCs w:val="22"/>
              </w:rPr>
            </w:pPr>
            <w:r>
              <w:rPr>
                <w:rFonts w:ascii="GOST type B" w:hAnsi="GOST type B"/>
                <w:i/>
                <w:sz w:val="22"/>
                <w:szCs w:val="22"/>
              </w:rPr>
              <w:t xml:space="preserve"> </w:t>
            </w:r>
            <w:r w:rsidRPr="00D61CB2">
              <w:rPr>
                <w:rFonts w:ascii="GOST type B" w:hAnsi="GOST type B"/>
                <w:i/>
                <w:sz w:val="22"/>
                <w:szCs w:val="22"/>
              </w:rPr>
              <w:t>ГУИР КП 1</w:t>
            </w:r>
            <w:r w:rsidRPr="00D61CB2">
              <w:rPr>
                <w:rFonts w:ascii="Arial" w:hAnsi="Arial" w:cs="Arial"/>
                <w:i/>
                <w:sz w:val="22"/>
                <w:szCs w:val="22"/>
              </w:rPr>
              <w:t>–</w:t>
            </w:r>
            <w:r w:rsidRPr="00D61CB2">
              <w:rPr>
                <w:rFonts w:ascii="GOST type B" w:hAnsi="GOST type B"/>
                <w:i/>
                <w:sz w:val="22"/>
                <w:szCs w:val="22"/>
              </w:rPr>
              <w:t>40 04 01 01</w:t>
            </w:r>
            <w:r w:rsidR="005D5617">
              <w:rPr>
                <w:rFonts w:ascii="GOST type B" w:hAnsi="GOST type B"/>
                <w:i/>
                <w:sz w:val="22"/>
                <w:szCs w:val="22"/>
                <w:lang w:val="en-US"/>
              </w:rPr>
              <w:t>1</w:t>
            </w:r>
            <w:r w:rsidRPr="00D61CB2">
              <w:rPr>
                <w:rFonts w:ascii="GOST type B" w:hAnsi="GOST type B"/>
                <w:i/>
                <w:sz w:val="22"/>
                <w:szCs w:val="22"/>
              </w:rPr>
              <w:t xml:space="preserve">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7D305A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5B80FD91" w:rsidR="00CD7ABF" w:rsidRPr="004B4A4B" w:rsidRDefault="003B2705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F6118" w:rsidRPr="006974E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0F6118" w:rsidRPr="006974E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 w:rsidRPr="006974EB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974EB" w:rsidRPr="006974EB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6974E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6974E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E61A5D">
              <w:rPr>
                <w:rFonts w:ascii="GOST type B" w:hAnsi="GOST type B"/>
                <w:i/>
                <w:sz w:val="26"/>
                <w:szCs w:val="26"/>
              </w:rPr>
              <w:t xml:space="preserve"> 01</w:t>
            </w:r>
            <w:r w:rsidR="005D5617"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4E616194" w:rsidR="00CD7ABF" w:rsidRPr="004B4A4B" w:rsidRDefault="00621BE9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AD55C2">
              <w:rPr>
                <w:rFonts w:ascii="GOST type B" w:hAnsi="GOST type B"/>
                <w:i/>
                <w:sz w:val="26"/>
                <w:szCs w:val="26"/>
              </w:rPr>
              <w:t>8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3AEB334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E964430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1CAF25E3" w:rsidR="008259FD" w:rsidRPr="005D5617" w:rsidRDefault="003B2705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2311F4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586FCE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 w:rsidR="005D5617">
              <w:rPr>
                <w:rFonts w:ascii="GOST type B" w:hAnsi="GOST type B"/>
                <w:i/>
                <w:sz w:val="26"/>
                <w:szCs w:val="26"/>
                <w:lang w:val="en-US"/>
              </w:rPr>
              <w:t>1-40 04 01 011 001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3FAFECB3" w:rsidR="008259FD" w:rsidRPr="004B4A4B" w:rsidRDefault="00B90199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6A3835BE"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B90199"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</w:tr>
      <w:tr w:rsidR="008259FD" w:rsidRPr="00686843" w14:paraId="7EC6CEC3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5B1877A0" w:rsidR="008259FD" w:rsidRPr="004B4A4B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A8E42FC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6020F160" w:rsidR="008259FD" w:rsidRPr="006974E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18D29221" w:rsidR="008259FD" w:rsidRPr="004B4A4B" w:rsidRDefault="008259FD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5A06C33D"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63E3C758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right w:val="single" w:sz="18" w:space="0" w:color="auto"/>
            </w:tcBorders>
            <w:vAlign w:val="center"/>
          </w:tcPr>
          <w:p w14:paraId="5EAC8B9F" w14:textId="77777777" w:rsidR="006F21D4" w:rsidRPr="004B4A4B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6F21D4" w:rsidRPr="004B4A4B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10486FE2" w:rsidR="006F21D4" w:rsidRPr="004B4A4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513C45A3" w:rsidR="006F21D4" w:rsidRPr="004B4A4B" w:rsidRDefault="006F21D4" w:rsidP="006F21D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54B224D8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F21D4" w:rsidRPr="00686843" w14:paraId="7526BED8" w14:textId="77777777" w:rsidTr="000F2DC7">
        <w:trPr>
          <w:cantSplit/>
          <w:trHeight w:val="329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346368AA" w14:textId="77777777" w:rsidR="006F21D4" w:rsidRPr="00621029" w:rsidRDefault="006F21D4" w:rsidP="006F21D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4B31899" w14:textId="77777777" w:rsidR="006F21D4" w:rsidRPr="00686843" w:rsidRDefault="006F21D4" w:rsidP="006F21D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5C3936D" w14:textId="2C2716CD" w:rsidR="006F21D4" w:rsidRPr="006974EB" w:rsidRDefault="006F21D4" w:rsidP="006F21D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AFBA15F" w14:textId="0F90FABB" w:rsidR="006F21D4" w:rsidRPr="004B4A4B" w:rsidRDefault="006F21D4" w:rsidP="006F21D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26AC57B" w14:textId="68463F26" w:rsidR="006F21D4" w:rsidRPr="004B4A4B" w:rsidRDefault="006F21D4" w:rsidP="006F21D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74813F5F" w14:textId="77777777" w:rsidTr="00216C6D">
        <w:trPr>
          <w:cantSplit/>
          <w:trHeight w:val="328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4244D034" w14:textId="77777777" w:rsidR="002B056B" w:rsidRPr="00621029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4F43C7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8BFCE4A" w14:textId="00B7845C" w:rsidR="002B056B" w:rsidRPr="006974E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1599D70" w14:textId="7B8D8F18" w:rsidR="002B056B" w:rsidRDefault="002B056B" w:rsidP="002B056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5F9A024" w14:textId="45F8F9A2" w:rsidR="002B056B" w:rsidRPr="00A55226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3B108622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left w:val="nil"/>
              <w:right w:val="single" w:sz="18" w:space="0" w:color="auto"/>
            </w:tcBorders>
            <w:vAlign w:val="center"/>
          </w:tcPr>
          <w:p w14:paraId="4986D67A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6F7CC7C5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1B5D5B9F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ED80A8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449689D2" w14:textId="77777777" w:rsidTr="000F2DC7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4D1DFB1C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9F643FE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17C90F3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6AE19AD5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46CE7057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2B056B" w:rsidRPr="00A55226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52D1A26D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56C7821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3F02211F" w:rsidR="002B056B" w:rsidRPr="00A55226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441D9C4D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2453F653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308FAE2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2B056B" w:rsidRPr="00A55226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4FBD725C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32E4D43B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0B609AE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3BA086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2B056B" w:rsidRPr="004B4A4B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728F0217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2B056B" w:rsidRPr="004B4A4B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2B056B" w:rsidRPr="004B4A4B" w:rsidRDefault="002B056B" w:rsidP="002B056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5336F17B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2B056B" w:rsidRPr="00B74940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2B056B" w:rsidRPr="00B74940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1130917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2B056B" w:rsidRPr="00B74940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2B056B" w:rsidRPr="00B74940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2B056B" w:rsidRPr="00B74940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2B056B" w:rsidRPr="00B74940" w:rsidRDefault="002B056B" w:rsidP="002B056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2B056B" w:rsidRPr="00B74940" w:rsidRDefault="002B056B" w:rsidP="002B056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6A5379BA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2B056B" w:rsidRPr="004B4A4B" w:rsidRDefault="002B056B" w:rsidP="002B056B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2B056B" w:rsidRPr="004B4A4B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2B056B" w:rsidRPr="004B4A4B" w:rsidRDefault="002B056B" w:rsidP="002B056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B056B" w:rsidRPr="00686843" w14:paraId="657C7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2B056B" w:rsidRPr="004B4A4B" w:rsidRDefault="002B056B" w:rsidP="002B056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2B056B" w:rsidRPr="004B4A4B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2B056B" w:rsidRPr="004B4A4B" w:rsidRDefault="002B056B" w:rsidP="002B056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2B056B" w:rsidRPr="00686843" w14:paraId="0BEEBA16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5B8CBBAD" w:rsidR="002B056B" w:rsidRPr="00751EC1" w:rsidRDefault="002B056B" w:rsidP="002B056B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45747D">
              <w:rPr>
                <w:rFonts w:ascii="GOST type B" w:hAnsi="GOST type B"/>
                <w:i/>
                <w:position w:val="0"/>
                <w:sz w:val="40"/>
              </w:rPr>
              <w:t>1-40 04 01 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  <w:r w:rsidR="00586FCE">
              <w:rPr>
                <w:rFonts w:ascii="GOST type B" w:hAnsi="GOST type B"/>
                <w:i/>
                <w:position w:val="0"/>
                <w:sz w:val="40"/>
                <w:lang w:val="en-US"/>
              </w:rPr>
              <w:t>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2B056B" w:rsidRPr="00686843" w14:paraId="2F76A830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B056B" w:rsidRPr="00686843" w14:paraId="71F0BED8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B056B" w:rsidRPr="00686843" w14:paraId="23F33BAA" w14:textId="77777777" w:rsidTr="007D305A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2B056B" w:rsidRPr="00686843" w:rsidRDefault="002B056B" w:rsidP="002B056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587B153E" w:rsidR="002B056B" w:rsidRPr="000F6118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586FCE">
              <w:rPr>
                <w:rFonts w:ascii="GOST type B" w:hAnsi="GOST type B"/>
                <w:i/>
                <w:sz w:val="20"/>
              </w:rPr>
              <w:t>Киселёва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75CBE615" w:rsidR="002B056B" w:rsidRPr="006437DA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7B5BE46" w14:textId="583760B7" w:rsidR="002B056B" w:rsidRPr="00800BD4" w:rsidRDefault="00586FCE" w:rsidP="00800BD4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>Библиотека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2B056B" w:rsidRPr="00686843" w14:paraId="28CEBF44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3F554F56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800BD4">
              <w:rPr>
                <w:rFonts w:ascii="GOST type B" w:hAnsi="GOST type B"/>
                <w:i/>
                <w:sz w:val="20"/>
              </w:rPr>
              <w:t>Плиска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36DF5042" w:rsidR="002B056B" w:rsidRPr="006437DA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  <w:lang w:val="en-US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3B10EB96" w:rsidR="002B056B" w:rsidRPr="00621029" w:rsidRDefault="00800BD4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586FCE">
              <w:rPr>
                <w:rFonts w:ascii="GOST type B" w:hAnsi="GOST type B"/>
                <w:i/>
                <w:sz w:val="20"/>
              </w:rPr>
              <w:t>7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692E6A0A" w:rsidR="002B056B" w:rsidRPr="00621029" w:rsidRDefault="00800BD4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586FCE">
              <w:rPr>
                <w:rFonts w:ascii="GOST type B" w:hAnsi="GOST type B"/>
                <w:i/>
                <w:sz w:val="20"/>
              </w:rPr>
              <w:t>7</w:t>
            </w:r>
          </w:p>
        </w:tc>
      </w:tr>
      <w:tr w:rsidR="002B056B" w:rsidRPr="00686843" w14:paraId="51F30D49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65039B65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2B056B" w:rsidRPr="004F2B95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32DC8E14" w:rsidR="002B056B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5B6878E7" w14:textId="37E62AAD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153503</w:t>
            </w:r>
          </w:p>
        </w:tc>
      </w:tr>
      <w:tr w:rsidR="002B056B" w:rsidRPr="00686843" w14:paraId="4BC55543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37491161" w:rsidR="002B056B" w:rsidRPr="00686843" w:rsidRDefault="00422206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Pr="00686843"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3EDA3A15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A5799A">
              <w:rPr>
                <w:rFonts w:ascii="GOST type B" w:hAnsi="GOST type B"/>
                <w:i/>
                <w:sz w:val="20"/>
              </w:rPr>
              <w:t>Сиротко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3016BB76" w:rsidR="002B056B" w:rsidRPr="006437DA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B056B" w:rsidRPr="00686843" w14:paraId="3BB0BD01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1D576C44" w:rsidR="002B056B" w:rsidRPr="00686843" w:rsidRDefault="002B056B" w:rsidP="002B056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4A999BCF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2B056B" w:rsidRPr="00686843" w:rsidRDefault="002B056B" w:rsidP="002B056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2B056B" w:rsidRPr="004F2B95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2B056B" w:rsidRPr="00686843" w:rsidRDefault="002B056B" w:rsidP="002B056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6119C709-99A0-4226-9095-0BCAAF29F1F7}"/>
    <w:embedBold r:id="rId2" w:fontKey="{5808ED04-CE68-45FB-9B0F-B8C3190E7B5A}"/>
    <w:embedItalic r:id="rId3" w:fontKey="{62A7BDC7-480C-4072-B28D-2FA0E3619721}"/>
    <w:embedBoldItalic r:id="rId4" w:fontKey="{5CF80C93-D2C7-49E0-A566-F27F74D65C9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53422724-63D9-4463-87E2-91C8E2E09E0D}"/>
  </w:font>
  <w:font w:name="GOST type B">
    <w:panose1 w:val="02010404020404060303"/>
    <w:charset w:val="CC"/>
    <w:family w:val="auto"/>
    <w:pitch w:val="variable"/>
    <w:sig w:usb0="80000203" w:usb1="00000000" w:usb2="00000000" w:usb3="00000000" w:csb0="00000005" w:csb1="00000000"/>
    <w:embedItalic r:id="rId6" w:fontKey="{811361B4-8453-41FD-97BE-1DC39705E365}"/>
    <w:embedBoldItalic r:id="rId7" w:fontKey="{97D52DB8-368A-4B63-BB8A-8D1054FFB2B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228B0D1A-19A4-4121-846C-CB3AFB96ABEE}"/>
    <w:embedItalic r:id="rId9" w:fontKey="{6BF6B93D-0699-445F-8081-DB0934B94AB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6204226C-D157-4F36-82B4-9608B2EBDBB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26B21C5F-0C24-4DDF-ACD3-7D2688A09A4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15C3"/>
    <w:rsid w:val="00044EB7"/>
    <w:rsid w:val="000455DF"/>
    <w:rsid w:val="00047829"/>
    <w:rsid w:val="00051548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1AE7"/>
    <w:rsid w:val="00175C2C"/>
    <w:rsid w:val="00180F4F"/>
    <w:rsid w:val="001819E5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9B5"/>
    <w:rsid w:val="00291AE0"/>
    <w:rsid w:val="002A1857"/>
    <w:rsid w:val="002A2146"/>
    <w:rsid w:val="002A6616"/>
    <w:rsid w:val="002B056B"/>
    <w:rsid w:val="002C2F45"/>
    <w:rsid w:val="002D7A4E"/>
    <w:rsid w:val="002E0D98"/>
    <w:rsid w:val="002F1096"/>
    <w:rsid w:val="002F46B3"/>
    <w:rsid w:val="002F5005"/>
    <w:rsid w:val="003006C9"/>
    <w:rsid w:val="00307AD3"/>
    <w:rsid w:val="003123F9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B2705"/>
    <w:rsid w:val="003B6B51"/>
    <w:rsid w:val="003C70E3"/>
    <w:rsid w:val="003D3594"/>
    <w:rsid w:val="003F1537"/>
    <w:rsid w:val="003F5044"/>
    <w:rsid w:val="003F62CE"/>
    <w:rsid w:val="003F7F5D"/>
    <w:rsid w:val="0042179A"/>
    <w:rsid w:val="00422206"/>
    <w:rsid w:val="004223CC"/>
    <w:rsid w:val="00430972"/>
    <w:rsid w:val="00436E07"/>
    <w:rsid w:val="0044091E"/>
    <w:rsid w:val="00440E23"/>
    <w:rsid w:val="00450C2A"/>
    <w:rsid w:val="00452787"/>
    <w:rsid w:val="0045747D"/>
    <w:rsid w:val="00462B8E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153D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27749"/>
    <w:rsid w:val="005312BA"/>
    <w:rsid w:val="00533964"/>
    <w:rsid w:val="0055156F"/>
    <w:rsid w:val="0057542A"/>
    <w:rsid w:val="0057580B"/>
    <w:rsid w:val="00576360"/>
    <w:rsid w:val="005852A5"/>
    <w:rsid w:val="00585A1B"/>
    <w:rsid w:val="00586FCE"/>
    <w:rsid w:val="00591059"/>
    <w:rsid w:val="005949E5"/>
    <w:rsid w:val="005B5CA2"/>
    <w:rsid w:val="005C5416"/>
    <w:rsid w:val="005D5617"/>
    <w:rsid w:val="005E44C5"/>
    <w:rsid w:val="005F2403"/>
    <w:rsid w:val="00602702"/>
    <w:rsid w:val="00605E37"/>
    <w:rsid w:val="006076CA"/>
    <w:rsid w:val="0061162E"/>
    <w:rsid w:val="00621029"/>
    <w:rsid w:val="00621BE9"/>
    <w:rsid w:val="00630CF6"/>
    <w:rsid w:val="00631E54"/>
    <w:rsid w:val="00632F59"/>
    <w:rsid w:val="006370B3"/>
    <w:rsid w:val="006437DA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74EB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21D4"/>
    <w:rsid w:val="006F5CD9"/>
    <w:rsid w:val="00702094"/>
    <w:rsid w:val="007112F6"/>
    <w:rsid w:val="00711A81"/>
    <w:rsid w:val="00712C67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94735"/>
    <w:rsid w:val="007A21D8"/>
    <w:rsid w:val="007A3B36"/>
    <w:rsid w:val="007C2F74"/>
    <w:rsid w:val="007C48A6"/>
    <w:rsid w:val="007C6F0C"/>
    <w:rsid w:val="007D305A"/>
    <w:rsid w:val="007E6EDF"/>
    <w:rsid w:val="007E7293"/>
    <w:rsid w:val="00800BD4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17DD7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1A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0BAE"/>
    <w:rsid w:val="00A55226"/>
    <w:rsid w:val="00A570B9"/>
    <w:rsid w:val="00A57728"/>
    <w:rsid w:val="00A5799A"/>
    <w:rsid w:val="00A57F8E"/>
    <w:rsid w:val="00A62FA3"/>
    <w:rsid w:val="00A67550"/>
    <w:rsid w:val="00A75D1A"/>
    <w:rsid w:val="00A773AD"/>
    <w:rsid w:val="00A82DDF"/>
    <w:rsid w:val="00A8301B"/>
    <w:rsid w:val="00A847FC"/>
    <w:rsid w:val="00A853AE"/>
    <w:rsid w:val="00AA120E"/>
    <w:rsid w:val="00AA4883"/>
    <w:rsid w:val="00AB59FB"/>
    <w:rsid w:val="00AB5C2F"/>
    <w:rsid w:val="00AC0C8A"/>
    <w:rsid w:val="00AC5C1F"/>
    <w:rsid w:val="00AC6E3B"/>
    <w:rsid w:val="00AD55C2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90199"/>
    <w:rsid w:val="00BB0B49"/>
    <w:rsid w:val="00BB2399"/>
    <w:rsid w:val="00BC1178"/>
    <w:rsid w:val="00BC7CD5"/>
    <w:rsid w:val="00BD259B"/>
    <w:rsid w:val="00BD53AC"/>
    <w:rsid w:val="00BE0EE5"/>
    <w:rsid w:val="00BF153F"/>
    <w:rsid w:val="00BF1B14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61CB2"/>
    <w:rsid w:val="00D70651"/>
    <w:rsid w:val="00D70E4E"/>
    <w:rsid w:val="00D71AF7"/>
    <w:rsid w:val="00D754DA"/>
    <w:rsid w:val="00D84B82"/>
    <w:rsid w:val="00D864A4"/>
    <w:rsid w:val="00D91F03"/>
    <w:rsid w:val="00D97032"/>
    <w:rsid w:val="00D9711F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2AD9"/>
    <w:rsid w:val="00E1084C"/>
    <w:rsid w:val="00E10EC4"/>
    <w:rsid w:val="00E201B5"/>
    <w:rsid w:val="00E23D76"/>
    <w:rsid w:val="00E24E16"/>
    <w:rsid w:val="00E31367"/>
    <w:rsid w:val="00E31401"/>
    <w:rsid w:val="00E4201E"/>
    <w:rsid w:val="00E4267A"/>
    <w:rsid w:val="00E42EAA"/>
    <w:rsid w:val="00E42F0A"/>
    <w:rsid w:val="00E45A56"/>
    <w:rsid w:val="00E46329"/>
    <w:rsid w:val="00E525C0"/>
    <w:rsid w:val="00E54DE5"/>
    <w:rsid w:val="00E60847"/>
    <w:rsid w:val="00E61A5D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329A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60347"/>
    <w:rsid w:val="00F85DBE"/>
    <w:rsid w:val="00F925AD"/>
    <w:rsid w:val="00FA4DFC"/>
    <w:rsid w:val="00FB0743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Киселёва Елизавета Андреевна</cp:lastModifiedBy>
  <cp:revision>7</cp:revision>
  <cp:lastPrinted>2014-06-05T11:29:00Z</cp:lastPrinted>
  <dcterms:created xsi:type="dcterms:W3CDTF">2024-12-27T01:37:00Z</dcterms:created>
  <dcterms:modified xsi:type="dcterms:W3CDTF">2024-12-27T01:49:00Z</dcterms:modified>
</cp:coreProperties>
</file>